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92" w:tblpY="2088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6450"/>
      </w:tblGrid>
      <w:tr w14:paraId="1B5B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9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</w:tr>
      <w:tr w14:paraId="50D8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7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填写科研成果的准确名称</w:t>
            </w:r>
          </w:p>
        </w:tc>
      </w:tr>
      <w:tr w14:paraId="2ED3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</w:t>
            </w:r>
          </w:p>
        </w:tc>
        <w:tc>
          <w:tcPr>
            <w:tcW w:w="3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9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已转化（未转化)</w:t>
            </w:r>
          </w:p>
        </w:tc>
      </w:tr>
      <w:tr w14:paraId="2681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3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B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例如种植、养殖、农产品加工、农业资源与环境、农业工程等</w:t>
            </w:r>
          </w:p>
        </w:tc>
      </w:tr>
      <w:tr w14:paraId="26F8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成果简介</w:t>
            </w:r>
          </w:p>
          <w:p w14:paraId="2D58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（1000字以内）</w:t>
            </w:r>
          </w:p>
        </w:tc>
        <w:tc>
          <w:tcPr>
            <w:tcW w:w="3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B0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简要介绍成果的研究背景、目的和意义</w:t>
            </w:r>
          </w:p>
          <w:p w14:paraId="783047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.阐述成果的核心技术、创新点和关键性能指标</w:t>
            </w:r>
          </w:p>
          <w:p w14:paraId="0661D1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说明成果的应用范围和适用场景</w:t>
            </w:r>
          </w:p>
        </w:tc>
      </w:tr>
      <w:tr w14:paraId="15BA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知识产权情况</w:t>
            </w:r>
          </w:p>
        </w:tc>
        <w:tc>
          <w:tcPr>
            <w:tcW w:w="3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DE7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专利类型（发明专利、实用新型专利、外观设计专利等)及数量</w:t>
            </w:r>
          </w:p>
          <w:p w14:paraId="2903C13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专利申请号、授权号及有效期</w:t>
            </w:r>
          </w:p>
          <w:p w14:paraId="32D0870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软件著作权等其他知识产权情况</w:t>
            </w:r>
          </w:p>
        </w:tc>
      </w:tr>
      <w:tr w14:paraId="05EC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成果成熟度</w:t>
            </w:r>
          </w:p>
        </w:tc>
        <w:tc>
          <w:tcPr>
            <w:tcW w:w="3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C80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实验室阶段</w:t>
            </w:r>
          </w:p>
          <w:p w14:paraId="31809D6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中试阶段</w:t>
            </w:r>
          </w:p>
          <w:p w14:paraId="4272E9A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产业化阶段（请注明具体情况)</w:t>
            </w:r>
          </w:p>
        </w:tc>
      </w:tr>
      <w:tr w14:paraId="7FDF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应用案例及效果</w:t>
            </w:r>
          </w:p>
        </w:tc>
        <w:tc>
          <w:tcPr>
            <w:tcW w:w="3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696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列举已应用该成果的实际案例，包括应用单位、应用时间和地点等</w:t>
            </w:r>
          </w:p>
          <w:p w14:paraId="57F066A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说明应用成果后在经济效益（如增收节支金额等）、社会效益（如就业带动、环境改善等）方面取得的效果</w:t>
            </w:r>
          </w:p>
        </w:tc>
      </w:tr>
      <w:tr w14:paraId="5330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市场前景分析</w:t>
            </w:r>
          </w:p>
        </w:tc>
        <w:tc>
          <w:tcPr>
            <w:tcW w:w="3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A73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分析目标市场的规模、增长趋势和需求特点</w:t>
            </w:r>
          </w:p>
          <w:p w14:paraId="3A2B5C7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阐述成果在市场中的竞争优势，与同类产品或技术的对比情况</w:t>
            </w:r>
          </w:p>
          <w:p w14:paraId="034652BF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预测成果的市场占有率和盈利预期</w:t>
            </w:r>
          </w:p>
        </w:tc>
      </w:tr>
      <w:tr w14:paraId="09B4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合作方式</w:t>
            </w:r>
          </w:p>
        </w:tc>
        <w:tc>
          <w:tcPr>
            <w:tcW w:w="3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603F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技术转让</w:t>
            </w:r>
          </w:p>
          <w:p w14:paraId="5DB9770A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技术入股</w:t>
            </w:r>
          </w:p>
          <w:p w14:paraId="11BC677B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合作开发</w:t>
            </w:r>
          </w:p>
          <w:p w14:paraId="18719464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其他（请注明）</w:t>
            </w:r>
          </w:p>
        </w:tc>
      </w:tr>
      <w:tr w14:paraId="3CB5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联系人信息</w:t>
            </w:r>
          </w:p>
        </w:tc>
        <w:tc>
          <w:tcPr>
            <w:tcW w:w="3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C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1.姓名2.职务3.联系电话4.电子邮箱</w:t>
            </w:r>
          </w:p>
        </w:tc>
      </w:tr>
      <w:tr w14:paraId="0B78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所在高校</w:t>
            </w:r>
          </w:p>
        </w:tc>
        <w:tc>
          <w:tcPr>
            <w:tcW w:w="3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C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新疆农业大学</w:t>
            </w:r>
          </w:p>
        </w:tc>
      </w:tr>
      <w:tr w14:paraId="5B88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成果完成团队</w:t>
            </w:r>
          </w:p>
        </w:tc>
        <w:tc>
          <w:tcPr>
            <w:tcW w:w="3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3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列出主要完成人员姓名、职称、所在部门等信息</w:t>
            </w:r>
          </w:p>
        </w:tc>
      </w:tr>
      <w:tr w14:paraId="5D14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成果实物照片</w:t>
            </w:r>
          </w:p>
        </w:tc>
        <w:tc>
          <w:tcPr>
            <w:tcW w:w="3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2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适合进行宣传展示的图片3-5张</w:t>
            </w:r>
          </w:p>
        </w:tc>
      </w:tr>
    </w:tbl>
    <w:p w14:paraId="09A483AB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科研成果征集表</w:t>
      </w:r>
    </w:p>
    <w:bookmarkEnd w:id="0"/>
    <w:p w14:paraId="1AD3A42C">
      <w:r>
        <w:br w:type="page"/>
      </w:r>
    </w:p>
    <w:p w14:paraId="6EA6D174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特色农产品征集表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453"/>
      </w:tblGrid>
      <w:tr w14:paraId="255AF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8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</w:tr>
      <w:tr w14:paraId="5BEE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农产品名称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9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填写农产品的准确名称</w:t>
            </w:r>
          </w:p>
        </w:tc>
      </w:tr>
      <w:tr w14:paraId="011B0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所属类别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4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如粮食作物、经济作物、园艺作物、畜禽产品、水产品等</w:t>
            </w:r>
          </w:p>
        </w:tc>
      </w:tr>
      <w:tr w14:paraId="38E1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产地信息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7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1.省份2.市（县)3.具体产地（如乡镇、村庄等）</w:t>
            </w:r>
          </w:p>
        </w:tc>
      </w:tr>
      <w:tr w14:paraId="76C7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品种特性</w:t>
            </w:r>
          </w:p>
          <w:p w14:paraId="554A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（300-500字）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2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1.介绍农产品的品种来源、特征特性（如外观、口感、营养成分等)2.说明品种的独特之处，如地域特色、品质优势等</w:t>
            </w:r>
          </w:p>
        </w:tc>
      </w:tr>
      <w:tr w14:paraId="2FBD2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生产规模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3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1.种植面积（亩）或养殖数量（头、只、尾等)2.年产量（公斤、吨等)</w:t>
            </w:r>
          </w:p>
        </w:tc>
      </w:tr>
      <w:tr w14:paraId="216E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品质检测情况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1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1.提供相关的品质检测报告，包括营养成分检测、农药残留检测、重金属检测等结果2.获得的质量认证情况（如绿色食品、有机食品、地理标志产品等)</w:t>
            </w:r>
          </w:p>
        </w:tc>
      </w:tr>
      <w:tr w14:paraId="11CD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市场销售情况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3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1.主要销售渠道（如超市、农贸市场、电商平台等)2.销售范围（本地、国内其他地区、出口等）3.近三年的销售额和市场份额情况</w:t>
            </w:r>
          </w:p>
        </w:tc>
      </w:tr>
      <w:tr w14:paraId="7D404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品牌建设情况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7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1.品牌名称及品牌定位2.品牌宣传推广活动及效果3.品牌所获得的荣誉和奖项</w:t>
            </w:r>
          </w:p>
        </w:tc>
      </w:tr>
      <w:tr w14:paraId="7B6E2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产业化发展规划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2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1.阐述未来在扩大生产规模、提升产品品质、拓展市场等方面的规划2.说明计划开展的深加工项目及产品开发方向</w:t>
            </w:r>
          </w:p>
        </w:tc>
      </w:tr>
      <w:tr w14:paraId="4E3E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合作需求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B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1.寻求合作的方式（如合作种植养殖、产品加工、品牌推广等)2.期望合作的对象（企业、合作社、经销商等)</w:t>
            </w:r>
          </w:p>
        </w:tc>
      </w:tr>
      <w:tr w14:paraId="7E39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联系人信息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9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1.姓名2.职务3.联系电话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4.电子邮箱</w:t>
            </w:r>
          </w:p>
        </w:tc>
      </w:tr>
      <w:tr w14:paraId="0FF8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所在高校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3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填写高校全称</w:t>
            </w:r>
          </w:p>
        </w:tc>
      </w:tr>
      <w:tr w14:paraId="702A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技术支持团队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2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列出为该农产品提供技术支持的高校人员姓名、职称、所在部门等信息</w:t>
            </w:r>
          </w:p>
        </w:tc>
      </w:tr>
      <w:tr w14:paraId="4A7D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具体技术支持内容（300-500字）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8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简要描述团队为该农产品提供技术支持情况</w:t>
            </w:r>
          </w:p>
        </w:tc>
      </w:tr>
      <w:tr w14:paraId="317D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产品实物照片</w:t>
            </w:r>
          </w:p>
        </w:tc>
        <w:tc>
          <w:tcPr>
            <w:tcW w:w="3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A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适合进行宣传展示的图片3-5张（原图）</w:t>
            </w:r>
          </w:p>
        </w:tc>
      </w:tr>
    </w:tbl>
    <w:p w14:paraId="357B8CA5">
      <w:pPr>
        <w:jc w:val="both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622A1"/>
    <w:multiLevelType w:val="singleLevel"/>
    <w:tmpl w:val="82E622A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BD870F1A"/>
    <w:multiLevelType w:val="singleLevel"/>
    <w:tmpl w:val="BD870F1A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D5F8C9BC"/>
    <w:multiLevelType w:val="singleLevel"/>
    <w:tmpl w:val="D5F8C9BC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9B21B9"/>
    <w:multiLevelType w:val="singleLevel"/>
    <w:tmpl w:val="589B21B9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A2E929B"/>
    <w:multiLevelType w:val="singleLevel"/>
    <w:tmpl w:val="6A2E929B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6E526260"/>
    <w:multiLevelType w:val="singleLevel"/>
    <w:tmpl w:val="6E52626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A0B7D"/>
    <w:rsid w:val="093D1341"/>
    <w:rsid w:val="09D8302B"/>
    <w:rsid w:val="0C25357F"/>
    <w:rsid w:val="14B25D4F"/>
    <w:rsid w:val="1C0D2F24"/>
    <w:rsid w:val="20EB7A6C"/>
    <w:rsid w:val="25317597"/>
    <w:rsid w:val="2B1F0627"/>
    <w:rsid w:val="349108D8"/>
    <w:rsid w:val="363B30A9"/>
    <w:rsid w:val="36B962AE"/>
    <w:rsid w:val="3FFB79D9"/>
    <w:rsid w:val="40657F79"/>
    <w:rsid w:val="43587CD8"/>
    <w:rsid w:val="46F754FD"/>
    <w:rsid w:val="49F93F4F"/>
    <w:rsid w:val="4C33608E"/>
    <w:rsid w:val="4E741860"/>
    <w:rsid w:val="53C37545"/>
    <w:rsid w:val="59BB05FB"/>
    <w:rsid w:val="62CE4EC0"/>
    <w:rsid w:val="633775BB"/>
    <w:rsid w:val="63664126"/>
    <w:rsid w:val="650B39C3"/>
    <w:rsid w:val="67E51C76"/>
    <w:rsid w:val="6B13029D"/>
    <w:rsid w:val="6BCD0B00"/>
    <w:rsid w:val="6D4B1E91"/>
    <w:rsid w:val="79066605"/>
    <w:rsid w:val="79DA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3">
    <w:name w:val="heading 3"/>
    <w:basedOn w:val="1"/>
    <w:next w:val="1"/>
    <w:link w:val="7"/>
    <w:autoRedefine/>
    <w:semiHidden/>
    <w:unhideWhenUsed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Lines="0" w:afterAutospacing="0"/>
    </w:pPr>
    <w:rPr>
      <w:rFonts w:ascii="Times New Roman" w:hAnsi="Times New Roman" w:eastAsia="宋体"/>
    </w:rPr>
  </w:style>
  <w:style w:type="character" w:customStyle="1" w:styleId="7">
    <w:name w:val="Heading 3 Char"/>
    <w:basedOn w:val="6"/>
    <w:link w:val="3"/>
    <w:autoRedefine/>
    <w:semiHidden/>
    <w:qFormat/>
    <w:uiPriority w:val="9"/>
    <w:rPr>
      <w:rFonts w:ascii="Calibri" w:hAnsi="Calibri" w:eastAsia="宋体" w:cs="Calibri"/>
      <w:b/>
      <w:bCs/>
      <w:color w:val="000000" w:themeColor="text1"/>
      <w:sz w:val="28"/>
      <w:szCs w:val="21"/>
      <w14:textFill>
        <w14:solidFill>
          <w14:schemeClr w14:val="tx1"/>
        </w14:solidFill>
      </w14:textFill>
    </w:rPr>
  </w:style>
  <w:style w:type="character" w:customStyle="1" w:styleId="8">
    <w:name w:val="font01"/>
    <w:basedOn w:val="6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1051</Words>
  <Characters>1102</Characters>
  <Lines>0</Lines>
  <Paragraphs>0</Paragraphs>
  <TotalTime>17</TotalTime>
  <ScaleCrop>false</ScaleCrop>
  <LinksUpToDate>false</LinksUpToDate>
  <CharactersWithSpaces>1102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2025-06-03T13:09:00Z</dcterms:created>
  <dc:creator>一念永恒</dc:creator>
  <cp:lastModifiedBy>刘春宇</cp:lastModifiedBy>
  <cp:lastPrinted>2025-06-04T10:15:22Z</cp:lastPrinted>
  <dcterms:modified xsi:type="dcterms:W3CDTF">2025-06-04T10:17:47Z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63710FF509564E4D86CF105E8B5B8A8A_13</vt:lpwstr>
  </property>
  <property fmtid="{D5CDD505-2E9C-101B-9397-08002B2CF9AE}" pid="4" name="KSOTemplateDocerSaveRecord">
    <vt:lpwstr>eyJoZGlkIjoiNTEwZGYzMjU1MDM2NjYyMTVhZjUzZmQwMGM0YTlmMjgiLCJ1c2VySWQiOiI3Njg4ODA0NjIifQ==</vt:lpwstr>
  </property>
</Properties>
</file>